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B401" w14:textId="6FDDEF8E" w:rsidR="008C2A81" w:rsidRPr="009D67F8" w:rsidRDefault="008C2A81" w:rsidP="00F860D7">
      <w:pPr>
        <w:pStyle w:val="a3"/>
        <w:ind w:left="-34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D67F8">
        <w:rPr>
          <w:b/>
          <w:bCs/>
          <w:color w:val="333333"/>
          <w:sz w:val="28"/>
          <w:szCs w:val="28"/>
          <w:shd w:val="clear" w:color="auto" w:fill="FFFFFF"/>
        </w:rPr>
        <w:t xml:space="preserve">Паспорт проекта </w:t>
      </w:r>
      <w:r w:rsidR="00CC6447" w:rsidRPr="009D67F8">
        <w:rPr>
          <w:b/>
          <w:bCs/>
          <w:color w:val="333333"/>
          <w:sz w:val="28"/>
          <w:szCs w:val="28"/>
          <w:shd w:val="clear" w:color="auto" w:fill="FFFFFF"/>
        </w:rPr>
        <w:t xml:space="preserve">в сфере </w:t>
      </w:r>
      <w:r w:rsidRPr="009D67F8">
        <w:rPr>
          <w:b/>
          <w:bCs/>
          <w:color w:val="333333"/>
          <w:sz w:val="28"/>
          <w:szCs w:val="28"/>
          <w:shd w:val="clear" w:color="auto" w:fill="FFFFFF"/>
        </w:rPr>
        <w:t>развития</w:t>
      </w:r>
      <w:r w:rsidR="005B36C7" w:rsidRPr="009D67F8">
        <w:rPr>
          <w:b/>
          <w:bCs/>
          <w:color w:val="333333"/>
          <w:sz w:val="28"/>
          <w:szCs w:val="28"/>
          <w:shd w:val="clear" w:color="auto" w:fill="FFFFFF"/>
        </w:rPr>
        <w:t xml:space="preserve"> предпринимательской деятельности</w:t>
      </w:r>
    </w:p>
    <w:p w14:paraId="7E006B3E" w14:textId="77777777" w:rsidR="008C2A81" w:rsidRPr="009D67F8" w:rsidRDefault="008C2A81" w:rsidP="008C2A81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2C47F6C" w14:textId="3A5A0C1E" w:rsidR="008C2A81" w:rsidRPr="009D67F8" w:rsidRDefault="00375C47" w:rsidP="008C2A8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9D67F8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1. </w:t>
      </w:r>
      <w:r w:rsidR="008C2A81" w:rsidRPr="009D67F8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Сведения о заявителе: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8222"/>
      </w:tblGrid>
      <w:tr w:rsidR="008C2A81" w:rsidRPr="00375C47" w14:paraId="7F35F00B" w14:textId="77777777" w:rsidTr="00A42DF1">
        <w:tc>
          <w:tcPr>
            <w:tcW w:w="851" w:type="dxa"/>
            <w:shd w:val="clear" w:color="auto" w:fill="auto"/>
          </w:tcPr>
          <w:p w14:paraId="575943C0" w14:textId="2B8FBA5C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375C47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1688FDB6" w14:textId="73B80550" w:rsidR="00A6235C" w:rsidRPr="00375C47" w:rsidRDefault="008C2A81" w:rsidP="002A659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Полное </w:t>
            </w:r>
            <w:r w:rsidR="00993AD2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 краткое 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субъекта МСП, </w:t>
            </w:r>
            <w:r w:rsidR="00DD2F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ФИО 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самозанятого гражданина</w:t>
            </w:r>
          </w:p>
        </w:tc>
        <w:tc>
          <w:tcPr>
            <w:tcW w:w="8222" w:type="dxa"/>
            <w:shd w:val="clear" w:color="auto" w:fill="auto"/>
          </w:tcPr>
          <w:p w14:paraId="2079E43E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32FA858F" w14:textId="77777777" w:rsidTr="00A42DF1">
        <w:tc>
          <w:tcPr>
            <w:tcW w:w="851" w:type="dxa"/>
            <w:shd w:val="clear" w:color="auto" w:fill="auto"/>
          </w:tcPr>
          <w:p w14:paraId="5346C7D0" w14:textId="4051EA80" w:rsidR="008C2A81" w:rsidRPr="00375C47" w:rsidRDefault="00375C47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C2A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5D6C4D1A" w14:textId="0A791A51" w:rsidR="00A6235C" w:rsidRPr="00375C47" w:rsidRDefault="008C2A81" w:rsidP="002A659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ИНН</w:t>
            </w:r>
            <w:r w:rsidR="00A6235C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DD2F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6235C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КПП</w:t>
            </w:r>
          </w:p>
        </w:tc>
        <w:tc>
          <w:tcPr>
            <w:tcW w:w="8222" w:type="dxa"/>
            <w:shd w:val="clear" w:color="auto" w:fill="auto"/>
          </w:tcPr>
          <w:p w14:paraId="1ED6D6C8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7EAC8B81" w14:textId="77777777" w:rsidTr="00A42DF1">
        <w:tc>
          <w:tcPr>
            <w:tcW w:w="851" w:type="dxa"/>
            <w:shd w:val="clear" w:color="auto" w:fill="auto"/>
          </w:tcPr>
          <w:p w14:paraId="4FE27CB1" w14:textId="66418D04" w:rsidR="008C2A81" w:rsidRPr="00375C47" w:rsidRDefault="00375C47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C2A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E66AA4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*</w:t>
            </w:r>
            <w:r w:rsidR="00A42D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6095" w:type="dxa"/>
            <w:shd w:val="clear" w:color="auto" w:fill="auto"/>
          </w:tcPr>
          <w:p w14:paraId="3ED65F8D" w14:textId="2B34EC99" w:rsidR="00A6235C" w:rsidRPr="00375C47" w:rsidRDefault="008C2A81" w:rsidP="002A659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ОГРН</w:t>
            </w:r>
            <w:r w:rsidR="00DD2F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 w:rsidR="00DD2F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ОГРНИП</w:t>
            </w:r>
          </w:p>
        </w:tc>
        <w:tc>
          <w:tcPr>
            <w:tcW w:w="8222" w:type="dxa"/>
            <w:shd w:val="clear" w:color="auto" w:fill="auto"/>
          </w:tcPr>
          <w:p w14:paraId="411C887A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1FB6BDD1" w14:textId="77777777" w:rsidTr="00A42DF1">
        <w:tc>
          <w:tcPr>
            <w:tcW w:w="851" w:type="dxa"/>
            <w:shd w:val="clear" w:color="auto" w:fill="auto"/>
          </w:tcPr>
          <w:p w14:paraId="3C70D63D" w14:textId="0BB23033" w:rsidR="008C2A81" w:rsidRPr="00375C47" w:rsidRDefault="00375C47" w:rsidP="00375C47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6095" w:type="dxa"/>
            <w:shd w:val="clear" w:color="auto" w:fill="auto"/>
          </w:tcPr>
          <w:p w14:paraId="4FD7BE19" w14:textId="3A811FD7" w:rsidR="008C2A81" w:rsidRPr="00375C47" w:rsidRDefault="008C2A81" w:rsidP="0048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Основной </w:t>
            </w:r>
            <w:r w:rsidR="004872CD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вид экономической деятельности (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ОКВЭД</w:t>
            </w:r>
            <w:r w:rsidR="004872CD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согласно 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31.01.2014 № 14-ст</w:t>
            </w:r>
            <w:r w:rsidR="004872CD"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66AA4"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субъекта </w:t>
            </w:r>
            <w:r w:rsidR="00CD421B"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66AA4" w:rsidRPr="00375C47">
              <w:rPr>
                <w:rFonts w:ascii="Times New Roman" w:hAnsi="Times New Roman"/>
                <w:color w:val="000000"/>
                <w:sz w:val="24"/>
                <w:szCs w:val="24"/>
              </w:rPr>
              <w:t>СП)/ вид деятельности (для самозанятого гражданина)</w:t>
            </w:r>
          </w:p>
        </w:tc>
        <w:tc>
          <w:tcPr>
            <w:tcW w:w="8222" w:type="dxa"/>
            <w:shd w:val="clear" w:color="auto" w:fill="auto"/>
          </w:tcPr>
          <w:p w14:paraId="22A49A0E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62E96892" w14:textId="77777777" w:rsidTr="00A42DF1">
        <w:tc>
          <w:tcPr>
            <w:tcW w:w="851" w:type="dxa"/>
            <w:shd w:val="clear" w:color="auto" w:fill="auto"/>
          </w:tcPr>
          <w:p w14:paraId="409CAD47" w14:textId="423523FB" w:rsidR="008C2A81" w:rsidRPr="00375C47" w:rsidRDefault="00375C47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C2A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14:paraId="55B05907" w14:textId="530B1252" w:rsidR="00A6235C" w:rsidRPr="00375C47" w:rsidRDefault="008C2A81" w:rsidP="002A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(для организаци</w:t>
            </w:r>
            <w:r w:rsidR="00375C47"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), адрес регистрации (для индивидуального предпринимателя</w:t>
            </w:r>
            <w:r w:rsidR="00E66AA4"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, самозанятого гражданина</w:t>
            </w: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2" w:type="dxa"/>
            <w:shd w:val="clear" w:color="auto" w:fill="auto"/>
          </w:tcPr>
          <w:p w14:paraId="69545262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4D312302" w14:textId="77777777" w:rsidTr="00A42DF1">
        <w:tc>
          <w:tcPr>
            <w:tcW w:w="851" w:type="dxa"/>
            <w:shd w:val="clear" w:color="auto" w:fill="auto"/>
          </w:tcPr>
          <w:p w14:paraId="2F5D8341" w14:textId="5B33E799" w:rsidR="008C2A81" w:rsidRPr="00375C47" w:rsidRDefault="00375C47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C2A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14:paraId="318122C4" w14:textId="435B3F64" w:rsidR="00A6235C" w:rsidRPr="00375C47" w:rsidRDefault="008C2A81" w:rsidP="002A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</w:t>
            </w:r>
            <w:r w:rsidR="00E66AA4"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ое лицо,</w:t>
            </w: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421B"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</w:t>
            </w:r>
            <w:r w:rsidRPr="00375C47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электронная почта</w:t>
            </w:r>
          </w:p>
        </w:tc>
        <w:tc>
          <w:tcPr>
            <w:tcW w:w="8222" w:type="dxa"/>
            <w:shd w:val="clear" w:color="auto" w:fill="auto"/>
          </w:tcPr>
          <w:p w14:paraId="421F7DFD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C2A81" w:rsidRPr="00375C47" w14:paraId="08D0995A" w14:textId="77777777" w:rsidTr="00A42DF1">
        <w:tc>
          <w:tcPr>
            <w:tcW w:w="851" w:type="dxa"/>
            <w:shd w:val="clear" w:color="auto" w:fill="auto"/>
          </w:tcPr>
          <w:p w14:paraId="7118E43B" w14:textId="3B88A3C2" w:rsidR="008C2A81" w:rsidRPr="00375C47" w:rsidRDefault="00375C47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8C2A81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62F8A9D6" w14:textId="76920AD4" w:rsidR="00A6235C" w:rsidRPr="00375C47" w:rsidRDefault="008C2A81" w:rsidP="002A659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Описание деятельности </w:t>
            </w:r>
            <w:r w:rsidR="00CD421B"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Заявителя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(направлени</w:t>
            </w:r>
            <w:r w:rsidR="00A42D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деятельности, </w:t>
            </w:r>
            <w:r w:rsidR="00A42D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имеющиеся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для реализации проекта ресурсы)</w:t>
            </w:r>
          </w:p>
        </w:tc>
        <w:tc>
          <w:tcPr>
            <w:tcW w:w="8222" w:type="dxa"/>
            <w:shd w:val="clear" w:color="auto" w:fill="auto"/>
          </w:tcPr>
          <w:p w14:paraId="78986110" w14:textId="77777777" w:rsidR="008C2A81" w:rsidRPr="00375C47" w:rsidRDefault="008C2A81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0AEA763" w14:textId="77777777" w:rsidR="008C2A81" w:rsidRPr="00375C47" w:rsidRDefault="008C2A81" w:rsidP="008C2A8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41EB762A" w14:textId="6C0944F8" w:rsidR="008C2A81" w:rsidRPr="009D67F8" w:rsidRDefault="00375C47" w:rsidP="008C2A8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9D67F8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2. </w:t>
      </w:r>
      <w:r w:rsidR="008C2A81" w:rsidRPr="009D67F8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Сведения о проекте: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560"/>
        <w:gridCol w:w="1276"/>
        <w:gridCol w:w="1417"/>
        <w:gridCol w:w="1418"/>
        <w:gridCol w:w="1276"/>
        <w:gridCol w:w="1275"/>
      </w:tblGrid>
      <w:tr w:rsidR="00A42DF1" w:rsidRPr="00375C47" w14:paraId="36C67C23" w14:textId="77777777" w:rsidTr="00A42DF1">
        <w:tc>
          <w:tcPr>
            <w:tcW w:w="851" w:type="dxa"/>
            <w:shd w:val="clear" w:color="auto" w:fill="auto"/>
          </w:tcPr>
          <w:p w14:paraId="2E20A907" w14:textId="6E61F05F" w:rsidR="00A42DF1" w:rsidRPr="00375C47" w:rsidRDefault="00A42DF1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14:paraId="3601332E" w14:textId="23DEAAD4" w:rsidR="00A42DF1" w:rsidRPr="00375C47" w:rsidRDefault="00A42DF1" w:rsidP="00823A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Наименование проекта</w:t>
            </w:r>
          </w:p>
        </w:tc>
        <w:tc>
          <w:tcPr>
            <w:tcW w:w="8222" w:type="dxa"/>
            <w:gridSpan w:val="6"/>
          </w:tcPr>
          <w:p w14:paraId="2D9D0702" w14:textId="77777777" w:rsidR="00A42DF1" w:rsidRDefault="00A42DF1" w:rsidP="00823A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7154A0B" w14:textId="3D0683AD" w:rsidR="00A42DF1" w:rsidRPr="00375C47" w:rsidRDefault="00A42DF1" w:rsidP="00823A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DF1" w:rsidRPr="00375C47" w14:paraId="066658F1" w14:textId="77777777" w:rsidTr="00A42DF1">
        <w:tc>
          <w:tcPr>
            <w:tcW w:w="851" w:type="dxa"/>
            <w:shd w:val="clear" w:color="auto" w:fill="auto"/>
          </w:tcPr>
          <w:p w14:paraId="77951305" w14:textId="19A49770" w:rsidR="00A42DF1" w:rsidRPr="00375C47" w:rsidRDefault="00A42DF1" w:rsidP="00823A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14:paraId="5251EC6F" w14:textId="5EFC7C35" w:rsidR="00A42DF1" w:rsidRPr="00375C47" w:rsidRDefault="00A42DF1" w:rsidP="002A65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сроки реализации проекта</w:t>
            </w:r>
          </w:p>
        </w:tc>
        <w:tc>
          <w:tcPr>
            <w:tcW w:w="8222" w:type="dxa"/>
            <w:gridSpan w:val="6"/>
          </w:tcPr>
          <w:p w14:paraId="567F21D3" w14:textId="77777777" w:rsidR="00A42DF1" w:rsidRDefault="00A42DF1" w:rsidP="00823A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BE835D8" w14:textId="2DB76EA8" w:rsidR="00A42DF1" w:rsidRPr="00375C47" w:rsidRDefault="00A42DF1" w:rsidP="00823A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DF1" w:rsidRPr="00375C47" w14:paraId="4340F90B" w14:textId="77777777" w:rsidTr="00A42DF1">
        <w:tc>
          <w:tcPr>
            <w:tcW w:w="851" w:type="dxa"/>
            <w:shd w:val="clear" w:color="auto" w:fill="auto"/>
          </w:tcPr>
          <w:p w14:paraId="0C4BCEDC" w14:textId="6B1DE541" w:rsidR="00A42DF1" w:rsidRPr="00375C47" w:rsidRDefault="00A42DF1" w:rsidP="00375C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6095" w:type="dxa"/>
            <w:shd w:val="clear" w:color="auto" w:fill="auto"/>
          </w:tcPr>
          <w:p w14:paraId="534B77F5" w14:textId="3981B9B0" w:rsidR="00A42DF1" w:rsidRPr="00375C47" w:rsidRDefault="00A42DF1" w:rsidP="00375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Место реализации проекта (адрес осуществления деятельности)</w:t>
            </w:r>
          </w:p>
        </w:tc>
        <w:tc>
          <w:tcPr>
            <w:tcW w:w="8222" w:type="dxa"/>
            <w:gridSpan w:val="6"/>
          </w:tcPr>
          <w:p w14:paraId="3D1755BD" w14:textId="4C6556AA" w:rsidR="00A42DF1" w:rsidRPr="00375C47" w:rsidRDefault="00A42DF1" w:rsidP="00375C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DF1" w:rsidRPr="00375C47" w14:paraId="1C00DE64" w14:textId="77777777" w:rsidTr="00A42DF1">
        <w:tc>
          <w:tcPr>
            <w:tcW w:w="851" w:type="dxa"/>
            <w:shd w:val="clear" w:color="auto" w:fill="auto"/>
          </w:tcPr>
          <w:p w14:paraId="5E721B0B" w14:textId="23617EC4" w:rsidR="00A42DF1" w:rsidRPr="00375C47" w:rsidRDefault="00A42DF1" w:rsidP="00375C4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6095" w:type="dxa"/>
            <w:shd w:val="clear" w:color="auto" w:fill="auto"/>
          </w:tcPr>
          <w:p w14:paraId="5A846F94" w14:textId="3F0D516E" w:rsidR="00A42DF1" w:rsidRPr="00375C47" w:rsidRDefault="00A42DF1" w:rsidP="00375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 xml:space="preserve">Информация о приоритетной отрасли, в которой реализуется проект (вид деятельности (ОКВЭД), согласно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375C47">
              <w:rPr>
                <w:rFonts w:ascii="Times New Roman" w:hAnsi="Times New Roman"/>
                <w:sz w:val="24"/>
                <w:szCs w:val="24"/>
              </w:rPr>
              <w:t>Россстандарта</w:t>
            </w:r>
            <w:proofErr w:type="spellEnd"/>
            <w:r w:rsidRPr="00375C47">
              <w:rPr>
                <w:rFonts w:ascii="Times New Roman" w:hAnsi="Times New Roman"/>
                <w:sz w:val="24"/>
                <w:szCs w:val="24"/>
              </w:rPr>
              <w:t xml:space="preserve"> от 31.01.2014 № 14-ст)</w:t>
            </w:r>
          </w:p>
        </w:tc>
        <w:tc>
          <w:tcPr>
            <w:tcW w:w="8222" w:type="dxa"/>
            <w:gridSpan w:val="6"/>
          </w:tcPr>
          <w:p w14:paraId="53C7331E" w14:textId="66BAA6CD" w:rsidR="00A42DF1" w:rsidRPr="00375C47" w:rsidRDefault="00A42DF1" w:rsidP="00375C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2DF1" w:rsidRPr="00375C47" w14:paraId="71223737" w14:textId="77777777" w:rsidTr="00A42DF1">
        <w:tc>
          <w:tcPr>
            <w:tcW w:w="851" w:type="dxa"/>
            <w:shd w:val="clear" w:color="auto" w:fill="auto"/>
          </w:tcPr>
          <w:p w14:paraId="1FD644B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7A17E91D" w14:textId="7147684F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D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</w:tcPr>
          <w:p w14:paraId="0256F14E" w14:textId="5115B4CB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203A240" w14:textId="01223CE3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14:paraId="30741A5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3B5A289" w14:textId="77777777" w:rsidTr="00A42DF1">
        <w:tc>
          <w:tcPr>
            <w:tcW w:w="851" w:type="dxa"/>
            <w:shd w:val="clear" w:color="auto" w:fill="auto"/>
          </w:tcPr>
          <w:p w14:paraId="604123B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E04337E" w14:textId="77777777" w:rsidR="00A42DF1" w:rsidRPr="00A42DF1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23846F5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070B36" w14:textId="634C828C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D45C0CE" w14:textId="09392F4C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8025C6E" w14:textId="71D82271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A0A747" w14:textId="0BAE2CDC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73E14EE" w14:textId="33FBA54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42DF1" w:rsidRPr="00375C47" w14:paraId="0B8AEE73" w14:textId="77777777" w:rsidTr="00A42DF1">
        <w:tc>
          <w:tcPr>
            <w:tcW w:w="851" w:type="dxa"/>
            <w:vMerge w:val="restart"/>
            <w:shd w:val="clear" w:color="auto" w:fill="auto"/>
          </w:tcPr>
          <w:p w14:paraId="1F6ED53E" w14:textId="7BCBCBD5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2.5*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6095" w:type="dxa"/>
            <w:shd w:val="clear" w:color="auto" w:fill="auto"/>
          </w:tcPr>
          <w:p w14:paraId="79F76E22" w14:textId="051C004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произв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еденной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(товаров,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работ, 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560" w:type="dxa"/>
          </w:tcPr>
          <w:p w14:paraId="60C63544" w14:textId="7C6847E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auto"/>
          </w:tcPr>
          <w:p w14:paraId="2448FA8D" w14:textId="7E0A009B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C0B1CA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715F8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6BCE3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D3B31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58E776F3" w14:textId="77777777" w:rsidTr="00A42DF1">
        <w:tc>
          <w:tcPr>
            <w:tcW w:w="851" w:type="dxa"/>
            <w:vMerge/>
            <w:shd w:val="clear" w:color="auto" w:fill="auto"/>
          </w:tcPr>
          <w:p w14:paraId="6BEA6AD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B12D697" w14:textId="06C4476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60" w:type="dxa"/>
          </w:tcPr>
          <w:p w14:paraId="3A2A2041" w14:textId="2A06F0E0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CBF0FC9" w14:textId="2EF64E6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CD5CF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73A25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27585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475DE8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3A3C151C" w14:textId="77777777" w:rsidTr="00A42DF1">
        <w:tc>
          <w:tcPr>
            <w:tcW w:w="851" w:type="dxa"/>
            <w:vMerge w:val="restart"/>
            <w:shd w:val="clear" w:color="auto" w:fill="auto"/>
          </w:tcPr>
          <w:p w14:paraId="42CB3D2A" w14:textId="2982042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6095" w:type="dxa"/>
            <w:shd w:val="clear" w:color="auto" w:fill="auto"/>
          </w:tcPr>
          <w:p w14:paraId="09F65BE3" w14:textId="01428875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(доход), полученн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предпринимательской 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60" w:type="dxa"/>
          </w:tcPr>
          <w:p w14:paraId="70E63504" w14:textId="1633D630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auto"/>
          </w:tcPr>
          <w:p w14:paraId="4B2FCEF5" w14:textId="7D2433D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4236F6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74EF6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10EC0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F3AB4E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6A26ED47" w14:textId="77777777" w:rsidTr="00A42DF1">
        <w:tc>
          <w:tcPr>
            <w:tcW w:w="851" w:type="dxa"/>
            <w:vMerge/>
            <w:shd w:val="clear" w:color="auto" w:fill="auto"/>
          </w:tcPr>
          <w:p w14:paraId="2E02966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45004D2" w14:textId="12FB2491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60" w:type="dxa"/>
          </w:tcPr>
          <w:p w14:paraId="1987A6F4" w14:textId="74A0B012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7CD5B03F" w14:textId="4A8CE05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CD7576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41B1D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5126C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74982A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1126BB4A" w14:textId="77777777" w:rsidTr="00A42DF1">
        <w:tc>
          <w:tcPr>
            <w:tcW w:w="851" w:type="dxa"/>
            <w:vMerge w:val="restart"/>
            <w:shd w:val="clear" w:color="auto" w:fill="auto"/>
          </w:tcPr>
          <w:p w14:paraId="7269B31A" w14:textId="5457B479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2.7*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6095" w:type="dxa"/>
            <w:shd w:val="clear" w:color="auto" w:fill="auto"/>
          </w:tcPr>
          <w:p w14:paraId="5C08E561" w14:textId="54484C3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14:paraId="5726FA2E" w14:textId="12FFA78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14:paraId="5C549AAB" w14:textId="041C9258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BE898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AFFAF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3B51D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CBF4780" w14:textId="6B6C044C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A42DF1" w:rsidRPr="00375C47" w14:paraId="6F89F109" w14:textId="77777777" w:rsidTr="00A42DF1">
        <w:tc>
          <w:tcPr>
            <w:tcW w:w="851" w:type="dxa"/>
            <w:vMerge/>
            <w:shd w:val="clear" w:color="auto" w:fill="auto"/>
          </w:tcPr>
          <w:p w14:paraId="15EBCBC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1F5F048" w14:textId="507C1F2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</w:t>
            </w:r>
          </w:p>
        </w:tc>
        <w:tc>
          <w:tcPr>
            <w:tcW w:w="1560" w:type="dxa"/>
          </w:tcPr>
          <w:p w14:paraId="1D8276CC" w14:textId="123A2955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14:paraId="230FC337" w14:textId="0D58AA1B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EC0CC4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699B9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826A2A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92F883A" w14:textId="7DC4233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A42DF1" w:rsidRPr="00375C47" w14:paraId="3CC4702B" w14:textId="77777777" w:rsidTr="00A42DF1">
        <w:tc>
          <w:tcPr>
            <w:tcW w:w="851" w:type="dxa"/>
            <w:vMerge/>
            <w:shd w:val="clear" w:color="auto" w:fill="auto"/>
          </w:tcPr>
          <w:p w14:paraId="19F0C98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570F3A0" w14:textId="16454FF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</w:t>
            </w:r>
          </w:p>
        </w:tc>
        <w:tc>
          <w:tcPr>
            <w:tcW w:w="1560" w:type="dxa"/>
          </w:tcPr>
          <w:p w14:paraId="6EB40B7F" w14:textId="5C505641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14:paraId="193F0CF5" w14:textId="3114314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22E0BF97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2322BA41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502483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B956159" w14:textId="4A0CA9BB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A42DF1" w:rsidRPr="00375C47" w14:paraId="78807502" w14:textId="77777777" w:rsidTr="00A42DF1">
        <w:tc>
          <w:tcPr>
            <w:tcW w:w="851" w:type="dxa"/>
            <w:vMerge w:val="restart"/>
            <w:shd w:val="clear" w:color="auto" w:fill="auto"/>
          </w:tcPr>
          <w:p w14:paraId="570FFD7B" w14:textId="43B356CE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2.8*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6095" w:type="dxa"/>
            <w:shd w:val="clear" w:color="auto" w:fill="auto"/>
          </w:tcPr>
          <w:p w14:paraId="1B7C4C0D" w14:textId="5E95981F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560" w:type="dxa"/>
          </w:tcPr>
          <w:p w14:paraId="3F8E72A3" w14:textId="2E8022B4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0A7E4593" w14:textId="0C29EDA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93FCA6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F43CB0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CF77B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030BAF0" w14:textId="1CB0A55F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A42DF1" w:rsidRPr="00375C47" w14:paraId="666D2685" w14:textId="77777777" w:rsidTr="00A42DF1">
        <w:tc>
          <w:tcPr>
            <w:tcW w:w="851" w:type="dxa"/>
            <w:vMerge/>
            <w:shd w:val="clear" w:color="auto" w:fill="auto"/>
          </w:tcPr>
          <w:p w14:paraId="7315B62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22FABE48" w14:textId="2B3CA9E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560" w:type="dxa"/>
          </w:tcPr>
          <w:p w14:paraId="1E30E2C1" w14:textId="5DD18C6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08629339" w14:textId="540B502F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48B694A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708A5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7787F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3A6F0B4" w14:textId="676A76A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</w:tr>
      <w:tr w:rsidR="00A42DF1" w:rsidRPr="00375C47" w14:paraId="482ECFDE" w14:textId="77777777" w:rsidTr="00A42DF1">
        <w:tc>
          <w:tcPr>
            <w:tcW w:w="851" w:type="dxa"/>
            <w:vMerge w:val="restart"/>
            <w:shd w:val="clear" w:color="auto" w:fill="auto"/>
          </w:tcPr>
          <w:p w14:paraId="046BA359" w14:textId="65D65BA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.9</w:t>
            </w:r>
          </w:p>
        </w:tc>
        <w:tc>
          <w:tcPr>
            <w:tcW w:w="6095" w:type="dxa"/>
            <w:shd w:val="clear" w:color="auto" w:fill="auto"/>
          </w:tcPr>
          <w:p w14:paraId="5C69C709" w14:textId="621554F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инвестиций, привле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ченных на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проекта (за исключением субсидий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грантов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полученных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без учета предоставленных субсидий на возмещение недополученных доходов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10C6FFA4" w14:textId="0B385389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61058E11" w14:textId="5477BE29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D280E4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B9579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614D57" w14:textId="32AF053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0E0B93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D9546DA" w14:textId="77777777" w:rsidTr="00A42DF1">
        <w:tc>
          <w:tcPr>
            <w:tcW w:w="851" w:type="dxa"/>
            <w:vMerge/>
            <w:shd w:val="clear" w:color="auto" w:fill="auto"/>
          </w:tcPr>
          <w:p w14:paraId="46E963C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02A565FF" w14:textId="66EAA0C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75C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5A25EFEB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468A8E" w14:textId="3D49FAC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33E35C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A26CC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3526A6" w14:textId="2CFA498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018AC4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12EA66F9" w14:textId="77777777" w:rsidTr="00A42DF1">
        <w:tc>
          <w:tcPr>
            <w:tcW w:w="851" w:type="dxa"/>
            <w:vMerge/>
            <w:shd w:val="clear" w:color="auto" w:fill="auto"/>
          </w:tcPr>
          <w:p w14:paraId="62CC022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77C17E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560" w:type="dxa"/>
          </w:tcPr>
          <w:p w14:paraId="387D9B17" w14:textId="168F0585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7EAD71B9" w14:textId="7C71E57B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EF0B5A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37498D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1912AE" w14:textId="18E40E5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EE601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361C0E4F" w14:textId="77777777" w:rsidTr="00A42DF1">
        <w:tc>
          <w:tcPr>
            <w:tcW w:w="851" w:type="dxa"/>
            <w:vMerge/>
            <w:shd w:val="clear" w:color="auto" w:fill="auto"/>
          </w:tcPr>
          <w:p w14:paraId="457D0C8A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6956D8CE" w14:textId="13C4C5A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объектов государственного и муниципального имущества</w:t>
            </w:r>
          </w:p>
        </w:tc>
        <w:tc>
          <w:tcPr>
            <w:tcW w:w="1560" w:type="dxa"/>
          </w:tcPr>
          <w:p w14:paraId="174713FA" w14:textId="130B6E62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43C84C66" w14:textId="45B3A17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627BEAA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CA894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E004215" w14:textId="00063BCE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AF3CD6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00ACBCBB" w14:textId="77777777" w:rsidTr="00A42DF1">
        <w:tc>
          <w:tcPr>
            <w:tcW w:w="851" w:type="dxa"/>
            <w:vMerge/>
            <w:shd w:val="clear" w:color="auto" w:fill="auto"/>
          </w:tcPr>
          <w:p w14:paraId="6D5DCC6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276A3B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560" w:type="dxa"/>
          </w:tcPr>
          <w:p w14:paraId="5B2EA49C" w14:textId="1CF889E1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5C7394B2" w14:textId="1CD60FF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1C5C1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068A2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EE7D78" w14:textId="0A31036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5017C6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EDFD327" w14:textId="77777777" w:rsidTr="00A42DF1">
        <w:tc>
          <w:tcPr>
            <w:tcW w:w="851" w:type="dxa"/>
            <w:vMerge/>
            <w:shd w:val="clear" w:color="auto" w:fill="auto"/>
          </w:tcPr>
          <w:p w14:paraId="7DD1157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5930832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560" w:type="dxa"/>
          </w:tcPr>
          <w:p w14:paraId="3A254E6F" w14:textId="52DFF6DB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3523E175" w14:textId="276DCB8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8D162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96B48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99406B" w14:textId="155CA81E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5490F6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BB947F2" w14:textId="77777777" w:rsidTr="00A42DF1">
        <w:tc>
          <w:tcPr>
            <w:tcW w:w="851" w:type="dxa"/>
            <w:vMerge/>
            <w:shd w:val="clear" w:color="auto" w:fill="auto"/>
          </w:tcPr>
          <w:p w14:paraId="6BB473F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04D244EC" w14:textId="49B4D1F8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здани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сооружений, земельн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0" w:type="dxa"/>
          </w:tcPr>
          <w:p w14:paraId="3AB5140C" w14:textId="3A7972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11AAB208" w14:textId="443EDD1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C7C9B6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625E43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C711BF" w14:textId="1EAA4748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300AB5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5BB75283" w14:textId="77777777" w:rsidTr="00A42DF1">
        <w:tc>
          <w:tcPr>
            <w:tcW w:w="851" w:type="dxa"/>
            <w:vMerge/>
            <w:shd w:val="clear" w:color="auto" w:fill="auto"/>
          </w:tcPr>
          <w:p w14:paraId="57D4F96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2070C561" w14:textId="0AF0787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первоначального (авансового) лизингового взноса и (или) очередных лизинговых платежей по заключенным договорам лизинга (сублизинга) оборудования</w:t>
            </w:r>
          </w:p>
        </w:tc>
        <w:tc>
          <w:tcPr>
            <w:tcW w:w="1560" w:type="dxa"/>
          </w:tcPr>
          <w:p w14:paraId="2150CF5D" w14:textId="6EA2FF3A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342FF44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EBC462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DC1CA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43643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E688B5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6AF1218" w14:textId="77777777" w:rsidTr="00A42DF1">
        <w:tc>
          <w:tcPr>
            <w:tcW w:w="851" w:type="dxa"/>
            <w:vMerge/>
            <w:shd w:val="clear" w:color="auto" w:fill="auto"/>
          </w:tcPr>
          <w:p w14:paraId="4C66D0EA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1F6978E7" w14:textId="0CEBDEFA" w:rsidR="00A42DF1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7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плата процентов по кредитам на приобретение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70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1560" w:type="dxa"/>
          </w:tcPr>
          <w:p w14:paraId="2C4FEBDE" w14:textId="2B890543" w:rsidR="00A42DF1" w:rsidRPr="001A70AD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1118751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251049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29094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55406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F94B34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09B6597A" w14:textId="77777777" w:rsidTr="00A42DF1">
        <w:tc>
          <w:tcPr>
            <w:tcW w:w="851" w:type="dxa"/>
            <w:vMerge/>
            <w:shd w:val="clear" w:color="auto" w:fill="auto"/>
          </w:tcPr>
          <w:p w14:paraId="0E0A032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126D857" w14:textId="673B6B40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сертификация (декларирование)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(продовольственного сырья,</w:t>
            </w: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лицензирование деятельности</w:t>
            </w:r>
          </w:p>
        </w:tc>
        <w:tc>
          <w:tcPr>
            <w:tcW w:w="1560" w:type="dxa"/>
          </w:tcPr>
          <w:p w14:paraId="51BBE406" w14:textId="2032C190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3A4642CB" w14:textId="4FCEF5E3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7D40A3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256D5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E1021D" w14:textId="057D684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51B0C5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09149A27" w14:textId="77777777" w:rsidTr="00A42DF1">
        <w:tc>
          <w:tcPr>
            <w:tcW w:w="851" w:type="dxa"/>
            <w:vMerge/>
            <w:shd w:val="clear" w:color="auto" w:fill="auto"/>
          </w:tcPr>
          <w:p w14:paraId="3393634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85573D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560" w:type="dxa"/>
          </w:tcPr>
          <w:p w14:paraId="7AB98639" w14:textId="4F6509B0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4149C40A" w14:textId="30279CD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5F291A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CB256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D661FC1" w14:textId="371601E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1DD125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067ED5BA" w14:textId="77777777" w:rsidTr="00A42DF1">
        <w:tc>
          <w:tcPr>
            <w:tcW w:w="851" w:type="dxa"/>
            <w:vMerge/>
            <w:shd w:val="clear" w:color="auto" w:fill="auto"/>
          </w:tcPr>
          <w:p w14:paraId="766A6CC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6BDC31B6" w14:textId="094CC0E4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передаче прав на франшизу (паушальный взнос)</w:t>
            </w:r>
          </w:p>
        </w:tc>
        <w:tc>
          <w:tcPr>
            <w:tcW w:w="1560" w:type="dxa"/>
          </w:tcPr>
          <w:p w14:paraId="73E2FFB2" w14:textId="716BD7DB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796BF319" w14:textId="3A5F44E6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D59FA2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DE453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123EC6" w14:textId="62539E6F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FFF0C1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2F3776B0" w14:textId="77777777" w:rsidTr="00A42DF1">
        <w:tc>
          <w:tcPr>
            <w:tcW w:w="851" w:type="dxa"/>
            <w:vMerge/>
            <w:shd w:val="clear" w:color="auto" w:fill="auto"/>
          </w:tcPr>
          <w:p w14:paraId="3E6B49B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34F7F2BC" w14:textId="3C25A445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</w:tc>
        <w:tc>
          <w:tcPr>
            <w:tcW w:w="1560" w:type="dxa"/>
          </w:tcPr>
          <w:p w14:paraId="2727D670" w14:textId="429B9D34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0AD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3E5A4CB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93F0EDC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29CEB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ECE0B5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B755480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4E2DE2C" w14:textId="77777777" w:rsidTr="00A42DF1">
        <w:tc>
          <w:tcPr>
            <w:tcW w:w="851" w:type="dxa"/>
            <w:vMerge/>
            <w:shd w:val="clear" w:color="auto" w:fill="auto"/>
          </w:tcPr>
          <w:p w14:paraId="4AD9E31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23EA9F43" w14:textId="0ECF1391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</w:t>
            </w: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требованиям, предъявляемым в целях ее отнесения к продукции, </w:t>
            </w:r>
            <w:r w:rsidRPr="007A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произведенной на 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</w:t>
            </w:r>
          </w:p>
        </w:tc>
        <w:tc>
          <w:tcPr>
            <w:tcW w:w="1560" w:type="dxa"/>
          </w:tcPr>
          <w:p w14:paraId="3082EAA3" w14:textId="5BF6C9B0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7AEC8B01" w14:textId="66784F31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F9D920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F73F4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426300" w14:textId="3CF1E5E9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FDCCE4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0A508DA6" w14:textId="77777777" w:rsidTr="00A42DF1">
        <w:tc>
          <w:tcPr>
            <w:tcW w:w="851" w:type="dxa"/>
            <w:vMerge w:val="restart"/>
            <w:shd w:val="clear" w:color="auto" w:fill="auto"/>
          </w:tcPr>
          <w:p w14:paraId="3E723066" w14:textId="1AC37F95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2.10</w:t>
            </w:r>
          </w:p>
        </w:tc>
        <w:tc>
          <w:tcPr>
            <w:tcW w:w="6095" w:type="dxa"/>
            <w:shd w:val="clear" w:color="auto" w:fill="auto"/>
          </w:tcPr>
          <w:p w14:paraId="3DB7A0FB" w14:textId="10AAFB5D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заявленной субсидии</w:t>
            </w:r>
          </w:p>
        </w:tc>
        <w:tc>
          <w:tcPr>
            <w:tcW w:w="1560" w:type="dxa"/>
          </w:tcPr>
          <w:p w14:paraId="3DF2421C" w14:textId="5253E0F4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48A7948D" w14:textId="3660E30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5FFAB71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304FE83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8B880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7EE416B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45414934" w14:textId="77777777" w:rsidTr="00A42DF1">
        <w:tc>
          <w:tcPr>
            <w:tcW w:w="851" w:type="dxa"/>
            <w:vMerge/>
            <w:shd w:val="clear" w:color="auto" w:fill="auto"/>
          </w:tcPr>
          <w:p w14:paraId="4F56E2C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5348004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560" w:type="dxa"/>
          </w:tcPr>
          <w:p w14:paraId="3210A89E" w14:textId="77777777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4099C3" w14:textId="11DEF95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557971F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4D4C77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7B40A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F6C3531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4B45D771" w14:textId="77777777" w:rsidTr="00A42DF1">
        <w:tc>
          <w:tcPr>
            <w:tcW w:w="851" w:type="dxa"/>
            <w:vMerge/>
            <w:shd w:val="clear" w:color="auto" w:fill="auto"/>
          </w:tcPr>
          <w:p w14:paraId="74A236C4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0E1BE61B" w14:textId="6E0A26F8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 (95%)</w:t>
            </w:r>
          </w:p>
        </w:tc>
        <w:tc>
          <w:tcPr>
            <w:tcW w:w="1560" w:type="dxa"/>
          </w:tcPr>
          <w:p w14:paraId="5752BF64" w14:textId="6C5CB33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5F5758AC" w14:textId="442194B5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34F1A78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35B4FF9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BD64D8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2BD2A662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24974E25" w14:textId="77777777" w:rsidTr="00A42DF1">
        <w:tc>
          <w:tcPr>
            <w:tcW w:w="851" w:type="dxa"/>
            <w:vMerge/>
            <w:shd w:val="clear" w:color="auto" w:fill="auto"/>
          </w:tcPr>
          <w:p w14:paraId="5166DBB9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72082198" w14:textId="02EAF93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 (5%)</w:t>
            </w:r>
          </w:p>
        </w:tc>
        <w:tc>
          <w:tcPr>
            <w:tcW w:w="1560" w:type="dxa"/>
          </w:tcPr>
          <w:p w14:paraId="3EC68E98" w14:textId="6BDA59AC" w:rsidR="00A42DF1" w:rsidRPr="00375C47" w:rsidRDefault="00A42DF1" w:rsidP="00A42D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shd w:val="clear" w:color="auto" w:fill="auto"/>
          </w:tcPr>
          <w:p w14:paraId="3CFDB8CF" w14:textId="1C853EC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CA7A8F3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7709649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65E26E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5AC787D" w14:textId="77777777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DF1" w:rsidRPr="00375C47" w14:paraId="78C652EF" w14:textId="77777777" w:rsidTr="00B50A81">
        <w:tc>
          <w:tcPr>
            <w:tcW w:w="851" w:type="dxa"/>
            <w:shd w:val="clear" w:color="auto" w:fill="auto"/>
          </w:tcPr>
          <w:p w14:paraId="5B9DA925" w14:textId="5F86FCB8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2.11</w:t>
            </w:r>
          </w:p>
        </w:tc>
        <w:tc>
          <w:tcPr>
            <w:tcW w:w="6095" w:type="dxa"/>
            <w:shd w:val="clear" w:color="auto" w:fill="auto"/>
          </w:tcPr>
          <w:p w14:paraId="4A6EEA20" w14:textId="3AC2C94A" w:rsidR="00A42DF1" w:rsidRPr="00375C47" w:rsidRDefault="00A42DF1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5C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</w:t>
            </w:r>
          </w:p>
        </w:tc>
        <w:tc>
          <w:tcPr>
            <w:tcW w:w="8222" w:type="dxa"/>
            <w:gridSpan w:val="6"/>
          </w:tcPr>
          <w:p w14:paraId="1C18A6DE" w14:textId="72FCA7BF" w:rsidR="00A42DF1" w:rsidRPr="00375C47" w:rsidRDefault="00EC360A" w:rsidP="00A42DF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EC3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</w:t>
            </w:r>
          </w:p>
        </w:tc>
      </w:tr>
    </w:tbl>
    <w:p w14:paraId="6DEB0F79" w14:textId="77777777" w:rsidR="00A6235C" w:rsidRPr="00375C47" w:rsidRDefault="00A6235C" w:rsidP="008C2A8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2FF761" w14:textId="318A3D77" w:rsidR="008C2A81" w:rsidRPr="00375C47" w:rsidRDefault="008C2A81" w:rsidP="00EC36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</w:p>
    <w:p w14:paraId="19320CD9" w14:textId="7E424236" w:rsidR="008C2A81" w:rsidRPr="00375C47" w:rsidRDefault="008C2A81" w:rsidP="00EC36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375C4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75C47">
        <w:rPr>
          <w:rFonts w:ascii="Times New Roman" w:hAnsi="Times New Roman"/>
          <w:sz w:val="24"/>
          <w:szCs w:val="24"/>
          <w:lang w:eastAsia="ru-RU"/>
        </w:rPr>
        <w:t xml:space="preserve"> - год подачи документов </w:t>
      </w:r>
      <w:r w:rsidR="007A07B3">
        <w:rPr>
          <w:rFonts w:ascii="Times New Roman" w:hAnsi="Times New Roman"/>
          <w:sz w:val="24"/>
          <w:szCs w:val="24"/>
          <w:lang w:eastAsia="ru-RU"/>
        </w:rPr>
        <w:t>на субсидию</w:t>
      </w:r>
      <w:r w:rsidRPr="00375C47">
        <w:rPr>
          <w:rFonts w:ascii="Times New Roman" w:hAnsi="Times New Roman"/>
          <w:sz w:val="24"/>
          <w:szCs w:val="24"/>
          <w:lang w:eastAsia="ru-RU"/>
        </w:rPr>
        <w:t xml:space="preserve"> (текущий год),</w:t>
      </w:r>
    </w:p>
    <w:p w14:paraId="302394AF" w14:textId="1235D31B" w:rsidR="008C2A81" w:rsidRPr="00375C47" w:rsidRDefault="008C2A81" w:rsidP="00EC36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75C47">
        <w:rPr>
          <w:rFonts w:ascii="Times New Roman" w:hAnsi="Times New Roman"/>
          <w:sz w:val="24"/>
          <w:szCs w:val="24"/>
          <w:lang w:eastAsia="ru-RU"/>
        </w:rPr>
        <w:t xml:space="preserve">-1 (-2) - годы предшествующие году подачи документов </w:t>
      </w:r>
      <w:r w:rsidR="007A07B3">
        <w:rPr>
          <w:rFonts w:ascii="Times New Roman" w:hAnsi="Times New Roman"/>
          <w:sz w:val="24"/>
          <w:szCs w:val="24"/>
          <w:lang w:eastAsia="ru-RU"/>
        </w:rPr>
        <w:t>на субсидию</w:t>
      </w:r>
      <w:r w:rsidRPr="00375C47">
        <w:rPr>
          <w:rFonts w:ascii="Times New Roman" w:hAnsi="Times New Roman"/>
          <w:sz w:val="24"/>
          <w:szCs w:val="24"/>
          <w:lang w:eastAsia="ru-RU"/>
        </w:rPr>
        <w:t>;</w:t>
      </w:r>
    </w:p>
    <w:p w14:paraId="600BCBB9" w14:textId="79C013A7" w:rsidR="008C2A81" w:rsidRPr="00375C47" w:rsidRDefault="008C2A81" w:rsidP="00EC36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75C47">
        <w:rPr>
          <w:rFonts w:ascii="Times New Roman" w:hAnsi="Times New Roman"/>
          <w:sz w:val="24"/>
          <w:szCs w:val="24"/>
          <w:lang w:eastAsia="ru-RU"/>
        </w:rPr>
        <w:t xml:space="preserve">+1 – год следующий за годом обращения </w:t>
      </w:r>
      <w:r w:rsidR="007A07B3">
        <w:rPr>
          <w:rFonts w:ascii="Times New Roman" w:hAnsi="Times New Roman"/>
          <w:sz w:val="24"/>
          <w:szCs w:val="24"/>
          <w:lang w:eastAsia="ru-RU"/>
        </w:rPr>
        <w:t>за субсидией</w:t>
      </w:r>
    </w:p>
    <w:p w14:paraId="3F93635B" w14:textId="2C9A7564" w:rsidR="008C2A81" w:rsidRPr="00375C47" w:rsidRDefault="008C2A81" w:rsidP="00EC360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** Самозанятый гражданин не заполняет пункты </w:t>
      </w:r>
      <w:r w:rsidR="007A07B3">
        <w:rPr>
          <w:rFonts w:ascii="Times New Roman" w:hAnsi="Times New Roman"/>
          <w:sz w:val="24"/>
          <w:szCs w:val="24"/>
          <w:lang w:eastAsia="ru-RU"/>
        </w:rPr>
        <w:t>1.</w:t>
      </w:r>
      <w:r w:rsidR="00E66AA4" w:rsidRPr="00375C47">
        <w:rPr>
          <w:rFonts w:ascii="Times New Roman" w:hAnsi="Times New Roman"/>
          <w:sz w:val="24"/>
          <w:szCs w:val="24"/>
          <w:lang w:eastAsia="ru-RU"/>
        </w:rPr>
        <w:t xml:space="preserve">3, </w:t>
      </w:r>
      <w:r w:rsidR="007A07B3">
        <w:rPr>
          <w:rFonts w:ascii="Times New Roman" w:hAnsi="Times New Roman"/>
          <w:sz w:val="24"/>
          <w:szCs w:val="24"/>
          <w:lang w:eastAsia="ru-RU"/>
        </w:rPr>
        <w:t>2.5</w:t>
      </w:r>
      <w:r w:rsidRPr="00375C4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A07B3">
        <w:rPr>
          <w:rFonts w:ascii="Times New Roman" w:hAnsi="Times New Roman"/>
          <w:sz w:val="24"/>
          <w:szCs w:val="24"/>
          <w:lang w:eastAsia="ru-RU"/>
        </w:rPr>
        <w:t>2.7, 2.8</w:t>
      </w:r>
    </w:p>
    <w:p w14:paraId="7A47A81C" w14:textId="77777777" w:rsidR="008D71D0" w:rsidRPr="00375C47" w:rsidRDefault="008C2A81" w:rsidP="008C2A81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14:paraId="78906109" w14:textId="558459F0" w:rsidR="008C2A81" w:rsidRPr="00375C47" w:rsidRDefault="008C2A81" w:rsidP="00224924">
      <w:pPr>
        <w:spacing w:after="0" w:line="240" w:lineRule="auto"/>
        <w:ind w:left="-567" w:firstLine="1275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14:paraId="55E794AC" w14:textId="77777777" w:rsidR="008C2A81" w:rsidRPr="00375C47" w:rsidRDefault="008C2A81" w:rsidP="0022492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375C47">
        <w:rPr>
          <w:rFonts w:ascii="Times New Roman" w:hAnsi="Times New Roman"/>
          <w:sz w:val="24"/>
          <w:szCs w:val="24"/>
          <w:lang w:eastAsia="ru-RU"/>
        </w:rPr>
        <w:t xml:space="preserve">заявителя)   </w:t>
      </w:r>
      <w:proofErr w:type="gramEnd"/>
      <w:r w:rsidRPr="00375C47">
        <w:rPr>
          <w:rFonts w:ascii="Times New Roman" w:hAnsi="Times New Roman"/>
          <w:sz w:val="24"/>
          <w:szCs w:val="24"/>
          <w:lang w:eastAsia="ru-RU"/>
        </w:rPr>
        <w:t xml:space="preserve">                (подпись)                            (ФИО)</w:t>
      </w:r>
    </w:p>
    <w:p w14:paraId="39CA448F" w14:textId="2B61A683" w:rsidR="006F0161" w:rsidRPr="00375C47" w:rsidRDefault="008C2A81" w:rsidP="00EC36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75C47">
        <w:rPr>
          <w:rFonts w:ascii="Times New Roman" w:hAnsi="Times New Roman"/>
          <w:sz w:val="24"/>
          <w:szCs w:val="24"/>
          <w:lang w:eastAsia="ru-RU"/>
        </w:rPr>
        <w:t>МП</w:t>
      </w:r>
    </w:p>
    <w:sectPr w:rsidR="006F0161" w:rsidRPr="00375C47" w:rsidSect="009D67F8">
      <w:head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1FFD" w14:textId="77777777" w:rsidR="006D7F67" w:rsidRDefault="006D7F67" w:rsidP="009D67F8">
      <w:pPr>
        <w:spacing w:after="0" w:line="240" w:lineRule="auto"/>
      </w:pPr>
      <w:r>
        <w:separator/>
      </w:r>
    </w:p>
  </w:endnote>
  <w:endnote w:type="continuationSeparator" w:id="0">
    <w:p w14:paraId="73BAB7DB" w14:textId="77777777" w:rsidR="006D7F67" w:rsidRDefault="006D7F67" w:rsidP="009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A527" w14:textId="77777777" w:rsidR="006D7F67" w:rsidRDefault="006D7F67" w:rsidP="009D67F8">
      <w:pPr>
        <w:spacing w:after="0" w:line="240" w:lineRule="auto"/>
      </w:pPr>
      <w:r>
        <w:separator/>
      </w:r>
    </w:p>
  </w:footnote>
  <w:footnote w:type="continuationSeparator" w:id="0">
    <w:p w14:paraId="3D1A692B" w14:textId="77777777" w:rsidR="006D7F67" w:rsidRDefault="006D7F67" w:rsidP="009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205712"/>
      <w:docPartObj>
        <w:docPartGallery w:val="Page Numbers (Top of Page)"/>
        <w:docPartUnique/>
      </w:docPartObj>
    </w:sdtPr>
    <w:sdtContent>
      <w:p w14:paraId="4DB23B8B" w14:textId="690111EB" w:rsidR="009D67F8" w:rsidRDefault="009D67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8C7EA" w14:textId="77777777" w:rsidR="009D67F8" w:rsidRDefault="009D67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2C5"/>
    <w:multiLevelType w:val="hybridMultilevel"/>
    <w:tmpl w:val="D42C1D8C"/>
    <w:lvl w:ilvl="0" w:tplc="C2748B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BD441A1"/>
    <w:multiLevelType w:val="hybridMultilevel"/>
    <w:tmpl w:val="FC58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B1082"/>
    <w:multiLevelType w:val="hybridMultilevel"/>
    <w:tmpl w:val="6BF4CD40"/>
    <w:lvl w:ilvl="0" w:tplc="72A24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749061">
    <w:abstractNumId w:val="0"/>
  </w:num>
  <w:num w:numId="2" w16cid:durableId="250505687">
    <w:abstractNumId w:val="2"/>
  </w:num>
  <w:num w:numId="3" w16cid:durableId="97584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4A"/>
    <w:rsid w:val="00121DC9"/>
    <w:rsid w:val="001A70AD"/>
    <w:rsid w:val="00224924"/>
    <w:rsid w:val="00235D84"/>
    <w:rsid w:val="00246871"/>
    <w:rsid w:val="002A6595"/>
    <w:rsid w:val="00375C47"/>
    <w:rsid w:val="004246F9"/>
    <w:rsid w:val="004413E8"/>
    <w:rsid w:val="004872CD"/>
    <w:rsid w:val="004D62B9"/>
    <w:rsid w:val="005B36C7"/>
    <w:rsid w:val="006D7F67"/>
    <w:rsid w:val="006F0161"/>
    <w:rsid w:val="0076191F"/>
    <w:rsid w:val="007A07B3"/>
    <w:rsid w:val="00800F05"/>
    <w:rsid w:val="008909BC"/>
    <w:rsid w:val="008C2A81"/>
    <w:rsid w:val="008D71D0"/>
    <w:rsid w:val="00993AD2"/>
    <w:rsid w:val="009D15DC"/>
    <w:rsid w:val="009D67F8"/>
    <w:rsid w:val="00A42DF1"/>
    <w:rsid w:val="00A6235C"/>
    <w:rsid w:val="00AD1308"/>
    <w:rsid w:val="00B47D4A"/>
    <w:rsid w:val="00CC6447"/>
    <w:rsid w:val="00CD421B"/>
    <w:rsid w:val="00CF00BF"/>
    <w:rsid w:val="00DD2F81"/>
    <w:rsid w:val="00E66AA4"/>
    <w:rsid w:val="00EB2012"/>
    <w:rsid w:val="00EC360A"/>
    <w:rsid w:val="00F05C5D"/>
    <w:rsid w:val="00F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C02"/>
  <w15:chartTrackingRefBased/>
  <w15:docId w15:val="{8A1FC616-68B6-4E8A-8EC2-1DABA2D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A81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86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860D7"/>
    <w:rPr>
      <w:rFonts w:ascii="Calibri" w:eastAsia="Calibri" w:hAnsi="Calibri" w:cs="Times New Roman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C64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7F8"/>
    <w:rPr>
      <w:rFonts w:ascii="Calibri" w:eastAsia="Times New Roman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9D6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7F8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Людмила Юрьевна</dc:creator>
  <cp:keywords/>
  <dc:description/>
  <cp:lastModifiedBy>ARBMKK</cp:lastModifiedBy>
  <cp:revision>2</cp:revision>
  <cp:lastPrinted>2025-01-05T06:38:00Z</cp:lastPrinted>
  <dcterms:created xsi:type="dcterms:W3CDTF">2025-01-21T06:56:00Z</dcterms:created>
  <dcterms:modified xsi:type="dcterms:W3CDTF">2025-01-21T06:56:00Z</dcterms:modified>
</cp:coreProperties>
</file>